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B171" w14:textId="77777777" w:rsidR="00307F1B" w:rsidRPr="00307F1B" w:rsidRDefault="00307F1B" w:rsidP="00307F1B">
      <w:pPr>
        <w:jc w:val="center"/>
        <w:rPr>
          <w:b/>
          <w:bCs/>
        </w:rPr>
      </w:pPr>
      <w:bookmarkStart w:id="0" w:name="_Hlk123810417"/>
      <w:r w:rsidRPr="00307F1B">
        <w:rPr>
          <w:b/>
          <w:bCs/>
        </w:rPr>
        <w:t>PROJECT COORDINATOR</w:t>
      </w:r>
    </w:p>
    <w:p w14:paraId="6B3E4B4E" w14:textId="77777777" w:rsidR="00307F1B" w:rsidRDefault="00307F1B" w:rsidP="00307F1B">
      <w:pPr>
        <w:jc w:val="center"/>
        <w:rPr>
          <w:u w:val="single"/>
        </w:rPr>
      </w:pPr>
      <w:r w:rsidRPr="00307F1B">
        <w:rPr>
          <w:b/>
          <w:bCs/>
        </w:rPr>
        <w:t>JOB DESCRIPTION</w:t>
      </w:r>
    </w:p>
    <w:p w14:paraId="40BE32B2" w14:textId="77777777" w:rsidR="00307F1B" w:rsidRDefault="00307F1B">
      <w:pPr>
        <w:rPr>
          <w:u w:val="single"/>
        </w:rPr>
      </w:pPr>
    </w:p>
    <w:p w14:paraId="0E71FCB9" w14:textId="4FDBDD1B" w:rsidR="00466FD8" w:rsidRDefault="00466FD8">
      <w:r w:rsidRPr="00466FD8">
        <w:rPr>
          <w:u w:val="single"/>
        </w:rPr>
        <w:t>Responsible to</w:t>
      </w:r>
      <w:r>
        <w:t xml:space="preserve">: </w:t>
      </w:r>
      <w:r w:rsidR="00CA0B99">
        <w:t xml:space="preserve">Crag Community Arts </w:t>
      </w:r>
      <w:r>
        <w:t>Manag</w:t>
      </w:r>
      <w:r w:rsidR="00CA0B99">
        <w:t>ement Committee</w:t>
      </w:r>
      <w:r>
        <w:t xml:space="preserve"> </w:t>
      </w:r>
    </w:p>
    <w:p w14:paraId="7F1518F4" w14:textId="77777777" w:rsidR="00466FD8" w:rsidRDefault="00466FD8">
      <w:r w:rsidRPr="00466FD8">
        <w:rPr>
          <w:u w:val="single"/>
        </w:rPr>
        <w:t>Responsible for</w:t>
      </w:r>
      <w:r>
        <w:t>: The development and delivery of creative programmes and projects as agreed.</w:t>
      </w:r>
    </w:p>
    <w:p w14:paraId="3978D83B" w14:textId="77F893B0" w:rsidR="00466FD8" w:rsidRDefault="00466FD8">
      <w:r w:rsidRPr="00466FD8">
        <w:rPr>
          <w:u w:val="single"/>
        </w:rPr>
        <w:t>Job Profile</w:t>
      </w:r>
      <w:r>
        <w:t xml:space="preserve">: To coordinate the effective delivery of </w:t>
      </w:r>
      <w:r w:rsidR="003B48D0">
        <w:t xml:space="preserve">a programme of </w:t>
      </w:r>
      <w:r>
        <w:t xml:space="preserve">community arts </w:t>
      </w:r>
      <w:r w:rsidR="003B48D0">
        <w:t>workshops, projects</w:t>
      </w:r>
      <w:r>
        <w:t xml:space="preserve"> and </w:t>
      </w:r>
      <w:r w:rsidR="00A758C3">
        <w:t>even</w:t>
      </w:r>
      <w:r>
        <w:t xml:space="preserve">ts </w:t>
      </w:r>
      <w:r w:rsidR="00A758C3">
        <w:t>for Carrick Remade</w:t>
      </w:r>
      <w:r w:rsidR="003B48D0">
        <w:t>; a</w:t>
      </w:r>
      <w:r w:rsidR="00A758C3">
        <w:t xml:space="preserve"> </w:t>
      </w:r>
      <w:proofErr w:type="gramStart"/>
      <w:r w:rsidR="00A758C3">
        <w:t>3 year</w:t>
      </w:r>
      <w:proofErr w:type="gramEnd"/>
      <w:r w:rsidR="00A758C3">
        <w:t xml:space="preserve"> project with sustainability, upcycling and recycling at its core.</w:t>
      </w:r>
    </w:p>
    <w:bookmarkEnd w:id="0"/>
    <w:p w14:paraId="299DF3D8" w14:textId="77777777" w:rsidR="00466FD8" w:rsidRPr="00466FD8" w:rsidRDefault="00466FD8">
      <w:pPr>
        <w:rPr>
          <w:u w:val="single"/>
        </w:rPr>
      </w:pPr>
      <w:r w:rsidRPr="00466FD8">
        <w:rPr>
          <w:u w:val="single"/>
        </w:rPr>
        <w:t xml:space="preserve">Terms and Conditions </w:t>
      </w:r>
    </w:p>
    <w:p w14:paraId="45F35A5F" w14:textId="77777777" w:rsidR="00466FD8" w:rsidRDefault="00466FD8">
      <w:bookmarkStart w:id="1" w:name="_Hlk123810619"/>
      <w:r>
        <w:t xml:space="preserve">Job Title: Project Coordinator </w:t>
      </w:r>
    </w:p>
    <w:p w14:paraId="4A137064" w14:textId="3DFF6296" w:rsidR="00466FD8" w:rsidRDefault="00466FD8">
      <w:r>
        <w:t xml:space="preserve">Fixed Term Contract: </w:t>
      </w:r>
      <w:r w:rsidR="00CA0B99">
        <w:t>Feb</w:t>
      </w:r>
      <w:r>
        <w:t xml:space="preserve"> 202</w:t>
      </w:r>
      <w:r w:rsidR="00CA0B99">
        <w:t>3</w:t>
      </w:r>
      <w:r>
        <w:t xml:space="preserve"> to </w:t>
      </w:r>
      <w:r w:rsidR="00CA0B99">
        <w:t>Jan</w:t>
      </w:r>
      <w:r>
        <w:t xml:space="preserve"> 202</w:t>
      </w:r>
      <w:r w:rsidR="00CA0B99">
        <w:t>6</w:t>
      </w:r>
      <w:r>
        <w:t xml:space="preserve"> </w:t>
      </w:r>
    </w:p>
    <w:p w14:paraId="2893950C" w14:textId="09BB61C8" w:rsidR="00466FD8" w:rsidRDefault="00466FD8">
      <w:r>
        <w:t>Salary: £2</w:t>
      </w:r>
      <w:r w:rsidR="00CA0B99">
        <w:t>8</w:t>
      </w:r>
      <w:r>
        <w:t xml:space="preserve">,000 per annum, Pro rata (0.6 FTE) </w:t>
      </w:r>
    </w:p>
    <w:p w14:paraId="51AC8D2E" w14:textId="77777777" w:rsidR="00A758C3" w:rsidRDefault="00466FD8">
      <w:bookmarkStart w:id="2" w:name="_Hlk123824370"/>
      <w:bookmarkEnd w:id="1"/>
      <w:r>
        <w:t xml:space="preserve">Location: Based at </w:t>
      </w:r>
      <w:r w:rsidR="00CA0B99">
        <w:t>the Wee School Arts Space, Girvan with some working from home possible</w:t>
      </w:r>
      <w:r>
        <w:t>. Travel a</w:t>
      </w:r>
      <w:r w:rsidR="00365E3E">
        <w:t>round the local</w:t>
      </w:r>
      <w:r>
        <w:t xml:space="preserve"> area will be required.</w:t>
      </w:r>
      <w:bookmarkEnd w:id="2"/>
      <w:r>
        <w:t xml:space="preserve"> </w:t>
      </w:r>
    </w:p>
    <w:p w14:paraId="12C45C90" w14:textId="7A34ABB7" w:rsidR="00466FD8" w:rsidRDefault="00466FD8">
      <w:r>
        <w:t xml:space="preserve">Hours of work: 22.5 hrs. (3 days per week) Holidays: </w:t>
      </w:r>
      <w:r w:rsidRPr="006E3348">
        <w:t>2</w:t>
      </w:r>
      <w:r w:rsidR="006E3348" w:rsidRPr="006E3348">
        <w:t>8 including</w:t>
      </w:r>
      <w:r w:rsidRPr="006E3348">
        <w:t xml:space="preserve"> Bank Holidays (pro rata)</w:t>
      </w:r>
      <w:r>
        <w:t xml:space="preserve"> </w:t>
      </w:r>
    </w:p>
    <w:p w14:paraId="0EC2DD2B" w14:textId="20754C08" w:rsidR="00466FD8" w:rsidRDefault="00466FD8">
      <w:r>
        <w:t xml:space="preserve">Pension: </w:t>
      </w:r>
      <w:r w:rsidR="00CA0B99">
        <w:t>Crag Community</w:t>
      </w:r>
      <w:r>
        <w:t xml:space="preserve"> Arts will auto-</w:t>
      </w:r>
      <w:proofErr w:type="spellStart"/>
      <w:r>
        <w:t>enroll</w:t>
      </w:r>
      <w:proofErr w:type="spellEnd"/>
      <w:r>
        <w:t xml:space="preserve"> </w:t>
      </w:r>
      <w:r w:rsidR="006E3348">
        <w:t xml:space="preserve">eligible </w:t>
      </w:r>
      <w:r>
        <w:t>employees on a Pension Scheme (employees can opt out) and will make employer contributions as set by legislation.</w:t>
      </w:r>
    </w:p>
    <w:p w14:paraId="66F32A86" w14:textId="64AB6554" w:rsidR="00466FD8" w:rsidRDefault="00466FD8">
      <w:r>
        <w:t xml:space="preserve">Please note: Due to the rural nature of the area and lack of public transport we require the post-holder to hold a current driving license and have access to transport and the ability to travel across the district. </w:t>
      </w:r>
    </w:p>
    <w:p w14:paraId="2C2F0E4C" w14:textId="77777777" w:rsidR="00466FD8" w:rsidRDefault="00466FD8">
      <w:r w:rsidRPr="00466FD8">
        <w:rPr>
          <w:u w:val="single"/>
        </w:rPr>
        <w:t>Principle Tasks and Key Responsibilities</w:t>
      </w:r>
      <w:r>
        <w:t>:</w:t>
      </w:r>
    </w:p>
    <w:p w14:paraId="0C2CAA19" w14:textId="3F4BF590" w:rsidR="00466FD8" w:rsidRDefault="003B48D0">
      <w:bookmarkStart w:id="3" w:name="_Hlk123821815"/>
      <w:r>
        <w:t>C</w:t>
      </w:r>
      <w:r w:rsidR="00466FD8">
        <w:t xml:space="preserve">oordinate the development and delivery of programmes, projects, </w:t>
      </w:r>
      <w:proofErr w:type="gramStart"/>
      <w:r w:rsidR="00466FD8">
        <w:t>activities</w:t>
      </w:r>
      <w:proofErr w:type="gramEnd"/>
      <w:r w:rsidR="00466FD8">
        <w:t xml:space="preserve"> and events</w:t>
      </w:r>
      <w:r>
        <w:t xml:space="preserve"> in line with the aims and intended outcomes of the Carrick Remade Project</w:t>
      </w:r>
      <w:r w:rsidR="00466FD8">
        <w:t xml:space="preserve">. </w:t>
      </w:r>
    </w:p>
    <w:p w14:paraId="424FE474" w14:textId="77777777" w:rsidR="00466FD8" w:rsidRDefault="00466FD8">
      <w:r>
        <w:t xml:space="preserve">Identify, set up and develop steering and partnership working groups. </w:t>
      </w:r>
    </w:p>
    <w:bookmarkEnd w:id="3"/>
    <w:p w14:paraId="5FAD3DCF" w14:textId="0DFC13CE" w:rsidR="008D60F3" w:rsidRDefault="00466FD8">
      <w:r>
        <w:t>Communicate and provide regular feedback to all steering groups and key partner organisations.</w:t>
      </w:r>
    </w:p>
    <w:p w14:paraId="157994D8" w14:textId="008E731C" w:rsidR="00466FD8" w:rsidRDefault="00466FD8">
      <w:r>
        <w:t>Agree</w:t>
      </w:r>
      <w:r w:rsidR="001120FD">
        <w:t>,</w:t>
      </w:r>
      <w:r>
        <w:t xml:space="preserve"> with the </w:t>
      </w:r>
      <w:r w:rsidR="00CA0B99">
        <w:t>Management Committee</w:t>
      </w:r>
      <w:r w:rsidR="001120FD">
        <w:t>,</w:t>
      </w:r>
      <w:r>
        <w:t xml:space="preserve"> the budget, scope, organisation and targets of programmes/projects and devise ways of ensuring they are delivered as agreed and within budget.</w:t>
      </w:r>
    </w:p>
    <w:p w14:paraId="2812D71B" w14:textId="77777777" w:rsidR="00466FD8" w:rsidRDefault="00466FD8">
      <w:bookmarkStart w:id="4" w:name="_Hlk123821865"/>
      <w:r>
        <w:t xml:space="preserve">Research, devise, implement and monitor programme and project plans. </w:t>
      </w:r>
    </w:p>
    <w:p w14:paraId="36CA8026" w14:textId="77777777" w:rsidR="00466FD8" w:rsidRDefault="00466FD8">
      <w:r>
        <w:t xml:space="preserve">Administrate, allocate and work within the agreed programme/project budgets. </w:t>
      </w:r>
    </w:p>
    <w:p w14:paraId="3336F654" w14:textId="77777777" w:rsidR="00466FD8" w:rsidRDefault="00466FD8">
      <w:r>
        <w:t xml:space="preserve">Produce reports to ensure that all parties are fully and consistently informed about the progress of programmes and projects. </w:t>
      </w:r>
    </w:p>
    <w:p w14:paraId="09B2794B" w14:textId="3939A857" w:rsidR="00466FD8" w:rsidRDefault="00466FD8">
      <w:r>
        <w:t xml:space="preserve">Monitor, document and evaluate all programmes/projects undertaken in accordance with </w:t>
      </w:r>
      <w:r w:rsidR="00CA0B99">
        <w:t>Crag Community</w:t>
      </w:r>
      <w:r>
        <w:t xml:space="preserve"> Arts’ and funders’ requirements. </w:t>
      </w:r>
    </w:p>
    <w:p w14:paraId="25FC9262" w14:textId="77777777" w:rsidR="00466FD8" w:rsidRDefault="00466FD8">
      <w:r>
        <w:t xml:space="preserve">Determine the human and physical resources needed for programmes/projects and ensure that they are available at the appropriate time. </w:t>
      </w:r>
    </w:p>
    <w:p w14:paraId="41B5BCEF" w14:textId="77777777" w:rsidR="00466FD8" w:rsidRDefault="00466FD8">
      <w:bookmarkStart w:id="5" w:name="_Hlk123821898"/>
      <w:bookmarkEnd w:id="4"/>
      <w:r>
        <w:lastRenderedPageBreak/>
        <w:t xml:space="preserve">Ensure effective marketing and publicity for programmes and projects. </w:t>
      </w:r>
    </w:p>
    <w:bookmarkEnd w:id="5"/>
    <w:p w14:paraId="3A48038E" w14:textId="77777777" w:rsidR="00466FD8" w:rsidRDefault="00466FD8">
      <w:r>
        <w:t xml:space="preserve">Day-to-day management of programmes and projects and personnel involved. </w:t>
      </w:r>
    </w:p>
    <w:p w14:paraId="2F5E93F7" w14:textId="77777777" w:rsidR="00466FD8" w:rsidRDefault="00466FD8">
      <w:bookmarkStart w:id="6" w:name="_Hlk123821937"/>
      <w:r>
        <w:t xml:space="preserve">Develop and manage artist contracts. </w:t>
      </w:r>
    </w:p>
    <w:p w14:paraId="0F1F1D08" w14:textId="33F14AE9" w:rsidR="00466FD8" w:rsidRDefault="00466FD8">
      <w:r>
        <w:t xml:space="preserve">Contribute to </w:t>
      </w:r>
      <w:r w:rsidR="00CA0B99">
        <w:t>Crag Community</w:t>
      </w:r>
      <w:r>
        <w:t xml:space="preserve"> Arts’ core marketing and promotion as agreed. </w:t>
      </w:r>
    </w:p>
    <w:p w14:paraId="1A907B43" w14:textId="42E114E5" w:rsidR="00466FD8" w:rsidRDefault="00466FD8">
      <w:r>
        <w:t xml:space="preserve">Attend events, </w:t>
      </w:r>
      <w:proofErr w:type="gramStart"/>
      <w:r>
        <w:t>projects</w:t>
      </w:r>
      <w:proofErr w:type="gramEnd"/>
      <w:r>
        <w:t xml:space="preserve"> and meetings on behalf of </w:t>
      </w:r>
      <w:r w:rsidR="00307F1B">
        <w:t>Crag Community</w:t>
      </w:r>
      <w:r>
        <w:t xml:space="preserve"> Arts where appropriate.</w:t>
      </w:r>
    </w:p>
    <w:bookmarkEnd w:id="6"/>
    <w:p w14:paraId="4C942A87" w14:textId="77777777" w:rsidR="00466FD8" w:rsidRPr="00466FD8" w:rsidRDefault="00466FD8">
      <w:pPr>
        <w:rPr>
          <w:u w:val="single"/>
        </w:rPr>
      </w:pPr>
      <w:r w:rsidRPr="00466FD8">
        <w:rPr>
          <w:u w:val="single"/>
        </w:rPr>
        <w:t xml:space="preserve">Partnership Development and Fundraising </w:t>
      </w:r>
    </w:p>
    <w:p w14:paraId="36E9C023" w14:textId="37454F5F" w:rsidR="00466FD8" w:rsidRDefault="00466FD8">
      <w:r>
        <w:t xml:space="preserve">Work with the </w:t>
      </w:r>
      <w:r w:rsidR="00712E8E">
        <w:t>Management Committee</w:t>
      </w:r>
      <w:r>
        <w:t xml:space="preserve"> to develop and deliver an effective fundraising strategy for programme delivery. </w:t>
      </w:r>
    </w:p>
    <w:p w14:paraId="11F10139" w14:textId="7E2FBD32" w:rsidR="00466FD8" w:rsidRDefault="00466FD8">
      <w:r>
        <w:t xml:space="preserve">Work with the </w:t>
      </w:r>
      <w:r w:rsidR="00712E8E">
        <w:t>Management Committee</w:t>
      </w:r>
      <w:r>
        <w:t xml:space="preserve"> to develop and deliver programme related funding applications. </w:t>
      </w:r>
    </w:p>
    <w:p w14:paraId="5FCD3F84" w14:textId="77777777" w:rsidR="00466FD8" w:rsidRDefault="00466FD8">
      <w:r>
        <w:t xml:space="preserve">Develop and maintain partnerships, which support programme development and the programme plan. </w:t>
      </w:r>
    </w:p>
    <w:p w14:paraId="00B96CF8" w14:textId="3F01CE4E" w:rsidR="00CA0B99" w:rsidRDefault="00466FD8">
      <w:bookmarkStart w:id="7" w:name="_Hlk123821957"/>
      <w:r>
        <w:t xml:space="preserve">Seek out and secure new funding streams for </w:t>
      </w:r>
      <w:r w:rsidR="00712E8E">
        <w:t>Crag Community</w:t>
      </w:r>
      <w:r>
        <w:t xml:space="preserve"> Arts</w:t>
      </w:r>
      <w:bookmarkEnd w:id="7"/>
      <w:r>
        <w:t>.</w:t>
      </w:r>
    </w:p>
    <w:p w14:paraId="22B981AE" w14:textId="77777777" w:rsidR="00CA0B99" w:rsidRPr="00CA0B99" w:rsidRDefault="00466FD8">
      <w:pPr>
        <w:rPr>
          <w:u w:val="single"/>
        </w:rPr>
      </w:pPr>
      <w:r w:rsidRPr="00CA0B99">
        <w:rPr>
          <w:u w:val="single"/>
        </w:rPr>
        <w:t xml:space="preserve">Line Management </w:t>
      </w:r>
    </w:p>
    <w:p w14:paraId="344A3D28" w14:textId="77777777" w:rsidR="00CA0B99" w:rsidRDefault="00466FD8">
      <w:r>
        <w:t xml:space="preserve">Responsible for all project workers, artists, freelance </w:t>
      </w:r>
      <w:proofErr w:type="gramStart"/>
      <w:r>
        <w:t>workers</w:t>
      </w:r>
      <w:proofErr w:type="gramEnd"/>
      <w:r>
        <w:t xml:space="preserve"> and volunteers engaged on individual projects. </w:t>
      </w:r>
    </w:p>
    <w:p w14:paraId="1CBB322B" w14:textId="77777777" w:rsidR="00CA0B99" w:rsidRPr="00CA0B99" w:rsidRDefault="00466FD8">
      <w:pPr>
        <w:rPr>
          <w:u w:val="single"/>
        </w:rPr>
      </w:pPr>
      <w:r w:rsidRPr="00CA0B99">
        <w:rPr>
          <w:u w:val="single"/>
        </w:rPr>
        <w:t xml:space="preserve">General </w:t>
      </w:r>
    </w:p>
    <w:p w14:paraId="5DF08F81" w14:textId="54357CD2" w:rsidR="00CA0B99" w:rsidRDefault="00466FD8">
      <w:r>
        <w:t xml:space="preserve">Work alongside other staff </w:t>
      </w:r>
      <w:r w:rsidR="00712E8E">
        <w:t xml:space="preserve">and volunteers </w:t>
      </w:r>
      <w:r>
        <w:t xml:space="preserve">to contribute to the development of </w:t>
      </w:r>
      <w:r w:rsidR="00712E8E">
        <w:t>Crag Community</w:t>
      </w:r>
      <w:r>
        <w:t xml:space="preserve"> Arts as a whole. </w:t>
      </w:r>
    </w:p>
    <w:p w14:paraId="7ABE0D49" w14:textId="2BE2152C" w:rsidR="00466FD8" w:rsidRDefault="00466FD8">
      <w:r>
        <w:t>Undertake appropriate training as agreed.</w:t>
      </w:r>
    </w:p>
    <w:p w14:paraId="0D7B9924" w14:textId="77777777" w:rsidR="00712E8E" w:rsidRDefault="00712E8E">
      <w:r>
        <w:t xml:space="preserve">Actively participate in monitoring, </w:t>
      </w:r>
      <w:proofErr w:type="gramStart"/>
      <w:r>
        <w:t>evaluation</w:t>
      </w:r>
      <w:proofErr w:type="gramEnd"/>
      <w:r>
        <w:t xml:space="preserve"> and appraisal. </w:t>
      </w:r>
    </w:p>
    <w:p w14:paraId="58D29C37" w14:textId="4277A162" w:rsidR="00696488" w:rsidRDefault="00712E8E">
      <w:r>
        <w:t xml:space="preserve">Ensure Crag Community Arts’ policies and best practice are adhered to, including </w:t>
      </w:r>
      <w:r w:rsidR="00696488">
        <w:t xml:space="preserve">child protection, </w:t>
      </w:r>
      <w:r>
        <w:t>health and safety</w:t>
      </w:r>
      <w:r w:rsidR="00365E3E">
        <w:t>,</w:t>
      </w:r>
      <w:r>
        <w:t xml:space="preserve"> equal opportunities</w:t>
      </w:r>
      <w:r w:rsidR="00365E3E">
        <w:t xml:space="preserve">, </w:t>
      </w:r>
      <w:proofErr w:type="gramStart"/>
      <w:r w:rsidR="00365E3E">
        <w:t>arts</w:t>
      </w:r>
      <w:proofErr w:type="gramEnd"/>
      <w:r w:rsidR="00365E3E">
        <w:t xml:space="preserve"> and social policies</w:t>
      </w:r>
      <w:r>
        <w:t xml:space="preserve">. </w:t>
      </w:r>
    </w:p>
    <w:p w14:paraId="475BD52F" w14:textId="77777777" w:rsidR="00696488" w:rsidRDefault="00712E8E">
      <w:r>
        <w:t xml:space="preserve">Undertake such other duties and responsibilities of an equivalent nature as from time to time may be required, in consultation with the </w:t>
      </w:r>
      <w:r w:rsidR="00696488">
        <w:t>Management Committee</w:t>
      </w:r>
      <w:r>
        <w:t xml:space="preserve">. </w:t>
      </w:r>
    </w:p>
    <w:p w14:paraId="265BA6FD" w14:textId="37A49E7A" w:rsidR="00696488" w:rsidRDefault="00712E8E">
      <w:r>
        <w:t xml:space="preserve">Work and attend evening and weekend events and meetings as related to the duties of the post, in agreement with the </w:t>
      </w:r>
      <w:r w:rsidR="00696488">
        <w:t>Management Committee</w:t>
      </w:r>
      <w:r>
        <w:t xml:space="preserve">. </w:t>
      </w:r>
    </w:p>
    <w:p w14:paraId="0AF6C491" w14:textId="5C93DCCB" w:rsidR="003D01CB" w:rsidRDefault="00513F79">
      <w:r>
        <w:rPr>
          <w:noProof/>
        </w:rPr>
        <w:drawing>
          <wp:anchor distT="0" distB="0" distL="114300" distR="114300" simplePos="0" relativeHeight="251658240" behindDoc="0" locked="0" layoutInCell="1" allowOverlap="1" wp14:anchorId="5747D839" wp14:editId="0C585A66">
            <wp:simplePos x="0" y="0"/>
            <wp:positionH relativeFrom="column">
              <wp:posOffset>3752850</wp:posOffset>
            </wp:positionH>
            <wp:positionV relativeFrom="page">
              <wp:posOffset>8010525</wp:posOffset>
            </wp:positionV>
            <wp:extent cx="1839595" cy="918210"/>
            <wp:effectExtent l="0" t="0" r="825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E8E">
        <w:t xml:space="preserve">This post requires an </w:t>
      </w:r>
      <w:r w:rsidR="00696488">
        <w:t>E</w:t>
      </w:r>
      <w:r w:rsidR="00712E8E">
        <w:t>nhanced Disclosure Check</w:t>
      </w:r>
    </w:p>
    <w:p w14:paraId="1770F9F5" w14:textId="5C023ABA" w:rsidR="003D01CB" w:rsidRDefault="003D01CB"/>
    <w:p w14:paraId="6A654BB0" w14:textId="464CEB4B" w:rsidR="003D01CB" w:rsidRDefault="003D01CB">
      <w:bookmarkStart w:id="8" w:name="_Hlk123824134"/>
      <w:r>
        <w:t xml:space="preserve">This post is supported by The National Lottery Community Fund </w:t>
      </w:r>
      <w:bookmarkEnd w:id="8"/>
    </w:p>
    <w:p w14:paraId="2B911900" w14:textId="2F8A2ED0" w:rsidR="00696488" w:rsidRDefault="00696488"/>
    <w:p w14:paraId="6332BDF2" w14:textId="2FE25956" w:rsidR="00513F79" w:rsidRDefault="00513F79"/>
    <w:p w14:paraId="1989FA2F" w14:textId="5D4F8A8E" w:rsidR="00513F79" w:rsidRDefault="00513F79"/>
    <w:p w14:paraId="4F834D3D" w14:textId="77777777" w:rsidR="00513F79" w:rsidRDefault="00513F79"/>
    <w:p w14:paraId="5F345BDC" w14:textId="01347D5B" w:rsidR="00696488" w:rsidRDefault="00696488" w:rsidP="00307F1B">
      <w:pPr>
        <w:jc w:val="center"/>
        <w:rPr>
          <w:b/>
          <w:bCs/>
        </w:rPr>
      </w:pPr>
      <w:r w:rsidRPr="00307F1B">
        <w:rPr>
          <w:b/>
          <w:bCs/>
        </w:rPr>
        <w:lastRenderedPageBreak/>
        <w:t>Person Specification</w:t>
      </w:r>
    </w:p>
    <w:p w14:paraId="16EE0A2F" w14:textId="745694FF" w:rsidR="00696488" w:rsidRDefault="00307F1B" w:rsidP="00307F1B">
      <w:pPr>
        <w:jc w:val="center"/>
      </w:pPr>
      <w:r>
        <w:rPr>
          <w:b/>
          <w:bCs/>
        </w:rPr>
        <w:t>Job Title: Project Coordinator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4536"/>
        <w:gridCol w:w="2693"/>
      </w:tblGrid>
      <w:tr w:rsidR="00696488" w14:paraId="0DE3D1DF" w14:textId="77777777" w:rsidTr="00307F1B">
        <w:tc>
          <w:tcPr>
            <w:tcW w:w="2122" w:type="dxa"/>
          </w:tcPr>
          <w:p w14:paraId="38EC6175" w14:textId="77777777" w:rsidR="00696488" w:rsidRDefault="00696488"/>
        </w:tc>
        <w:tc>
          <w:tcPr>
            <w:tcW w:w="4536" w:type="dxa"/>
          </w:tcPr>
          <w:p w14:paraId="5F639680" w14:textId="49BF92B2" w:rsidR="00696488" w:rsidRPr="00696488" w:rsidRDefault="00696488" w:rsidP="00696488">
            <w:pPr>
              <w:jc w:val="center"/>
              <w:rPr>
                <w:b/>
                <w:bCs/>
              </w:rPr>
            </w:pPr>
            <w:r w:rsidRPr="00696488">
              <w:rPr>
                <w:b/>
                <w:bCs/>
              </w:rPr>
              <w:t>Essential</w:t>
            </w:r>
          </w:p>
        </w:tc>
        <w:tc>
          <w:tcPr>
            <w:tcW w:w="2693" w:type="dxa"/>
          </w:tcPr>
          <w:p w14:paraId="0A9193E8" w14:textId="508B45AF" w:rsidR="00696488" w:rsidRPr="00696488" w:rsidRDefault="00696488" w:rsidP="00696488">
            <w:pPr>
              <w:jc w:val="center"/>
              <w:rPr>
                <w:b/>
                <w:bCs/>
              </w:rPr>
            </w:pPr>
            <w:r w:rsidRPr="00696488">
              <w:rPr>
                <w:b/>
                <w:bCs/>
              </w:rPr>
              <w:t>Desirable</w:t>
            </w:r>
          </w:p>
        </w:tc>
      </w:tr>
      <w:tr w:rsidR="00696488" w14:paraId="1B2F657D" w14:textId="77777777" w:rsidTr="00307F1B">
        <w:tc>
          <w:tcPr>
            <w:tcW w:w="2122" w:type="dxa"/>
          </w:tcPr>
          <w:p w14:paraId="77F72064" w14:textId="58DFFBF6" w:rsidR="00696488" w:rsidRPr="00696488" w:rsidRDefault="00696488" w:rsidP="00696488">
            <w:pPr>
              <w:jc w:val="center"/>
              <w:rPr>
                <w:b/>
                <w:bCs/>
              </w:rPr>
            </w:pPr>
            <w:r w:rsidRPr="00696488">
              <w:rPr>
                <w:b/>
                <w:bCs/>
              </w:rPr>
              <w:t>Qualifications</w:t>
            </w:r>
          </w:p>
        </w:tc>
        <w:tc>
          <w:tcPr>
            <w:tcW w:w="4536" w:type="dxa"/>
          </w:tcPr>
          <w:p w14:paraId="5EA28800" w14:textId="77777777" w:rsidR="00696488" w:rsidRDefault="00696488"/>
        </w:tc>
        <w:tc>
          <w:tcPr>
            <w:tcW w:w="2693" w:type="dxa"/>
          </w:tcPr>
          <w:p w14:paraId="1C484297" w14:textId="02BD6661" w:rsidR="00696488" w:rsidRDefault="00696488">
            <w:r>
              <w:t xml:space="preserve">A relevant degree, higher </w:t>
            </w:r>
            <w:proofErr w:type="gramStart"/>
            <w:r>
              <w:t>education</w:t>
            </w:r>
            <w:proofErr w:type="gramEnd"/>
            <w:r>
              <w:t xml:space="preserve"> or professional qualification</w:t>
            </w:r>
          </w:p>
        </w:tc>
      </w:tr>
      <w:tr w:rsidR="00696488" w14:paraId="47BB6A1D" w14:textId="77777777" w:rsidTr="00307F1B">
        <w:tc>
          <w:tcPr>
            <w:tcW w:w="2122" w:type="dxa"/>
          </w:tcPr>
          <w:p w14:paraId="04551C98" w14:textId="04AA53DE" w:rsidR="00696488" w:rsidRPr="00696488" w:rsidRDefault="00696488" w:rsidP="00307F1B">
            <w:pPr>
              <w:jc w:val="center"/>
              <w:rPr>
                <w:b/>
                <w:bCs/>
              </w:rPr>
            </w:pPr>
            <w:r w:rsidRPr="00696488">
              <w:rPr>
                <w:b/>
                <w:bCs/>
              </w:rPr>
              <w:t xml:space="preserve">Knowledge &amp; </w:t>
            </w:r>
            <w:proofErr w:type="gramStart"/>
            <w:r w:rsidRPr="00696488">
              <w:rPr>
                <w:b/>
                <w:bCs/>
              </w:rPr>
              <w:t>Understanding</w:t>
            </w:r>
            <w:proofErr w:type="gramEnd"/>
          </w:p>
        </w:tc>
        <w:tc>
          <w:tcPr>
            <w:tcW w:w="4536" w:type="dxa"/>
          </w:tcPr>
          <w:p w14:paraId="6807DADE" w14:textId="77777777" w:rsidR="00A93551" w:rsidRDefault="00696488" w:rsidP="00A93551">
            <w:pPr>
              <w:pStyle w:val="ListParagraph"/>
              <w:numPr>
                <w:ilvl w:val="0"/>
                <w:numId w:val="1"/>
              </w:numPr>
            </w:pPr>
            <w:r>
              <w:t xml:space="preserve">A good understanding and knowledge of a range of arts work in community settings </w:t>
            </w:r>
          </w:p>
          <w:p w14:paraId="682464CD" w14:textId="0EDA4EA5" w:rsidR="00A93551" w:rsidRDefault="00696488" w:rsidP="00A93551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develop and sustain a range of partnerships and networks </w:t>
            </w:r>
          </w:p>
          <w:p w14:paraId="771F72A9" w14:textId="522EAB9E" w:rsidR="00A93551" w:rsidRDefault="00696488" w:rsidP="00A93551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manage multiple projects with a common goal </w:t>
            </w:r>
          </w:p>
          <w:p w14:paraId="637ABC0A" w14:textId="768CBE32" w:rsidR="0011742B" w:rsidRDefault="0011742B" w:rsidP="00A93551">
            <w:pPr>
              <w:pStyle w:val="ListParagraph"/>
              <w:numPr>
                <w:ilvl w:val="0"/>
                <w:numId w:val="1"/>
              </w:numPr>
            </w:pPr>
            <w:bookmarkStart w:id="9" w:name="_Hlk123824211"/>
            <w:r>
              <w:t>Awareness of Sustainable Arts practise - Recycling / Upcycling and Environmental Issues</w:t>
            </w:r>
          </w:p>
          <w:bookmarkEnd w:id="9"/>
          <w:p w14:paraId="50369ED4" w14:textId="5ED2F769" w:rsidR="00696488" w:rsidRDefault="00696488" w:rsidP="0011742B">
            <w:pPr>
              <w:ind w:left="360"/>
            </w:pPr>
          </w:p>
        </w:tc>
        <w:tc>
          <w:tcPr>
            <w:tcW w:w="2693" w:type="dxa"/>
          </w:tcPr>
          <w:p w14:paraId="5A77F9EA" w14:textId="4BE603DA" w:rsidR="00696488" w:rsidRDefault="00696488"/>
        </w:tc>
      </w:tr>
      <w:tr w:rsidR="00A93551" w14:paraId="5F96DF26" w14:textId="77777777" w:rsidTr="00307F1B">
        <w:tc>
          <w:tcPr>
            <w:tcW w:w="2122" w:type="dxa"/>
          </w:tcPr>
          <w:p w14:paraId="7BE2A7C8" w14:textId="598A0350" w:rsidR="00A93551" w:rsidRDefault="00A93551" w:rsidP="00A93551">
            <w:pPr>
              <w:jc w:val="center"/>
            </w:pPr>
            <w:r w:rsidRPr="00A93551">
              <w:rPr>
                <w:b/>
                <w:bCs/>
              </w:rPr>
              <w:t>Experience</w:t>
            </w:r>
          </w:p>
        </w:tc>
        <w:tc>
          <w:tcPr>
            <w:tcW w:w="4536" w:type="dxa"/>
          </w:tcPr>
          <w:p w14:paraId="62957D6C" w14:textId="77777777" w:rsidR="00A93551" w:rsidRDefault="00A93551" w:rsidP="00A93551">
            <w:pPr>
              <w:pStyle w:val="ListParagraph"/>
              <w:numPr>
                <w:ilvl w:val="0"/>
                <w:numId w:val="2"/>
              </w:numPr>
            </w:pPr>
            <w:bookmarkStart w:id="10" w:name="_Hlk123823607"/>
            <w:r>
              <w:t>At least 2 years’ experience of arts project coordination with a wide range of groups and individuals</w:t>
            </w:r>
          </w:p>
          <w:p w14:paraId="1BF972AD" w14:textId="77777777" w:rsidR="00A93551" w:rsidRDefault="00A93551" w:rsidP="00A93551">
            <w:pPr>
              <w:pStyle w:val="ListParagraph"/>
              <w:numPr>
                <w:ilvl w:val="0"/>
                <w:numId w:val="2"/>
              </w:numPr>
            </w:pPr>
            <w:bookmarkStart w:id="11" w:name="_Hlk123823655"/>
            <w:bookmarkEnd w:id="10"/>
            <w:r>
              <w:t xml:space="preserve">Arts project management, programming and planning including budgeting </w:t>
            </w:r>
          </w:p>
          <w:bookmarkEnd w:id="11"/>
          <w:p w14:paraId="4BB1138A" w14:textId="77777777" w:rsidR="00A93551" w:rsidRDefault="00A93551" w:rsidP="00A93551">
            <w:pPr>
              <w:pStyle w:val="ListParagraph"/>
              <w:numPr>
                <w:ilvl w:val="0"/>
                <w:numId w:val="2"/>
              </w:numPr>
            </w:pPr>
            <w:r>
              <w:t xml:space="preserve">Initiating and maintaining new groups in community settings </w:t>
            </w:r>
          </w:p>
          <w:p w14:paraId="634773EA" w14:textId="77777777" w:rsidR="00A93551" w:rsidRDefault="00A93551" w:rsidP="00A93551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co-ordinating and managing arts events in a variety of settings </w:t>
            </w:r>
          </w:p>
          <w:p w14:paraId="4736CF98" w14:textId="77777777" w:rsidR="00A93551" w:rsidRDefault="00A93551" w:rsidP="00A93551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arts delivery in areas of low arts engagement </w:t>
            </w:r>
          </w:p>
          <w:p w14:paraId="1CC6D02A" w14:textId="77777777" w:rsidR="00A93551" w:rsidRDefault="00A93551" w:rsidP="00A93551">
            <w:pPr>
              <w:pStyle w:val="ListParagraph"/>
              <w:numPr>
                <w:ilvl w:val="0"/>
                <w:numId w:val="2"/>
              </w:numPr>
            </w:pPr>
            <w:r>
              <w:t xml:space="preserve">Working collaboratively and in partnership with non-arts organisations </w:t>
            </w:r>
          </w:p>
          <w:p w14:paraId="414BAE46" w14:textId="16836414" w:rsidR="00A93551" w:rsidRDefault="0058590D" w:rsidP="00A93551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A93551">
              <w:t>arketing and promotion</w:t>
            </w:r>
          </w:p>
        </w:tc>
        <w:tc>
          <w:tcPr>
            <w:tcW w:w="2693" w:type="dxa"/>
          </w:tcPr>
          <w:p w14:paraId="0F698EC5" w14:textId="45E99F4D" w:rsidR="00A93551" w:rsidRDefault="00A93551" w:rsidP="00A93551">
            <w:r>
              <w:t>Previous fundraising experience for arts projects</w:t>
            </w:r>
          </w:p>
        </w:tc>
      </w:tr>
      <w:tr w:rsidR="00A93551" w14:paraId="57B5A403" w14:textId="77777777" w:rsidTr="00307F1B">
        <w:tc>
          <w:tcPr>
            <w:tcW w:w="2122" w:type="dxa"/>
          </w:tcPr>
          <w:p w14:paraId="39FBAEDD" w14:textId="0B496D1D" w:rsidR="00A93551" w:rsidRPr="00307F1B" w:rsidRDefault="00A93551" w:rsidP="00A93551">
            <w:pPr>
              <w:jc w:val="center"/>
              <w:rPr>
                <w:b/>
                <w:bCs/>
              </w:rPr>
            </w:pPr>
            <w:r w:rsidRPr="00307F1B">
              <w:rPr>
                <w:b/>
                <w:bCs/>
              </w:rPr>
              <w:t>Personal Attributes &amp; Skills</w:t>
            </w:r>
          </w:p>
        </w:tc>
        <w:tc>
          <w:tcPr>
            <w:tcW w:w="4536" w:type="dxa"/>
          </w:tcPr>
          <w:p w14:paraId="24412B83" w14:textId="77777777" w:rsidR="00A93551" w:rsidRDefault="00A93551" w:rsidP="00307F1B">
            <w:pPr>
              <w:pStyle w:val="ListParagraph"/>
              <w:numPr>
                <w:ilvl w:val="0"/>
                <w:numId w:val="3"/>
              </w:numPr>
            </w:pPr>
            <w:r>
              <w:t>Self-motivated and able to work effectively under pressure</w:t>
            </w:r>
          </w:p>
          <w:p w14:paraId="607795A2" w14:textId="77777777" w:rsidR="00A93551" w:rsidRDefault="00A93551" w:rsidP="00307F1B">
            <w:pPr>
              <w:pStyle w:val="ListParagraph"/>
              <w:numPr>
                <w:ilvl w:val="0"/>
                <w:numId w:val="3"/>
              </w:numPr>
            </w:pPr>
            <w:r>
              <w:t xml:space="preserve">A </w:t>
            </w:r>
            <w:bookmarkStart w:id="12" w:name="_Hlk123822656"/>
            <w:r>
              <w:t xml:space="preserve">passion for the arts and creative practice </w:t>
            </w:r>
            <w:bookmarkEnd w:id="12"/>
          </w:p>
          <w:p w14:paraId="2C5A3433" w14:textId="77777777" w:rsidR="00A93551" w:rsidRDefault="00A93551" w:rsidP="00307F1B">
            <w:pPr>
              <w:pStyle w:val="ListParagraph"/>
              <w:numPr>
                <w:ilvl w:val="0"/>
                <w:numId w:val="3"/>
              </w:numPr>
            </w:pPr>
            <w:r>
              <w:t xml:space="preserve">The ability to work with a wide range of people and as part of a team </w:t>
            </w:r>
          </w:p>
          <w:p w14:paraId="2FB1AD46" w14:textId="77777777" w:rsidR="00A93551" w:rsidRDefault="00A93551" w:rsidP="00307F1B">
            <w:pPr>
              <w:pStyle w:val="ListParagraph"/>
              <w:numPr>
                <w:ilvl w:val="0"/>
                <w:numId w:val="3"/>
              </w:numPr>
            </w:pPr>
            <w:r>
              <w:t xml:space="preserve">Excellent communication skills </w:t>
            </w:r>
          </w:p>
          <w:p w14:paraId="1C2E534F" w14:textId="77777777" w:rsidR="00A93551" w:rsidRDefault="00A93551" w:rsidP="00307F1B">
            <w:pPr>
              <w:pStyle w:val="ListParagraph"/>
              <w:numPr>
                <w:ilvl w:val="0"/>
                <w:numId w:val="3"/>
              </w:numPr>
            </w:pPr>
            <w:r>
              <w:t xml:space="preserve">Excellent IT skills, particularly word processing and spreadsheet management </w:t>
            </w:r>
          </w:p>
          <w:p w14:paraId="5ADD3D76" w14:textId="77777777" w:rsidR="00A93551" w:rsidRDefault="00A93551" w:rsidP="00307F1B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Understanding of digital technology including social networking </w:t>
            </w:r>
          </w:p>
          <w:p w14:paraId="32A54AF5" w14:textId="77777777" w:rsidR="00A93551" w:rsidRDefault="00A93551" w:rsidP="00307F1B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work flexible hours </w:t>
            </w:r>
          </w:p>
          <w:p w14:paraId="3C7AC60C" w14:textId="748BCF86" w:rsidR="00A93551" w:rsidRDefault="00A93551" w:rsidP="00307F1B">
            <w:pPr>
              <w:pStyle w:val="ListParagraph"/>
              <w:numPr>
                <w:ilvl w:val="0"/>
                <w:numId w:val="3"/>
              </w:numPr>
            </w:pPr>
            <w:r>
              <w:t>An understanding of and commitment to diversity and inclusion</w:t>
            </w:r>
          </w:p>
          <w:p w14:paraId="07702A02" w14:textId="012D46F9" w:rsidR="00A93551" w:rsidRDefault="00A93551" w:rsidP="00A93551">
            <w:pPr>
              <w:pStyle w:val="ListParagraph"/>
            </w:pPr>
          </w:p>
        </w:tc>
        <w:tc>
          <w:tcPr>
            <w:tcW w:w="2693" w:type="dxa"/>
          </w:tcPr>
          <w:p w14:paraId="75083A68" w14:textId="77777777" w:rsidR="00A93551" w:rsidRDefault="00A93551" w:rsidP="00A93551"/>
        </w:tc>
      </w:tr>
    </w:tbl>
    <w:p w14:paraId="2D1EF447" w14:textId="178E04A3" w:rsidR="00696488" w:rsidRDefault="00696488"/>
    <w:p w14:paraId="3E54A793" w14:textId="43373B82" w:rsidR="00696488" w:rsidRDefault="003D01CB">
      <w:pPr>
        <w:rPr>
          <w:b/>
          <w:bCs/>
          <w:u w:val="single"/>
        </w:rPr>
      </w:pPr>
      <w:r w:rsidRPr="003D01CB">
        <w:rPr>
          <w:b/>
          <w:bCs/>
          <w:u w:val="single"/>
        </w:rPr>
        <w:t>How to apply</w:t>
      </w:r>
    </w:p>
    <w:p w14:paraId="38F2B1B5" w14:textId="51985188" w:rsidR="003D01CB" w:rsidRDefault="003D01CB">
      <w:pPr>
        <w:rPr>
          <w:b/>
          <w:bCs/>
          <w:u w:val="single"/>
        </w:rPr>
      </w:pPr>
    </w:p>
    <w:p w14:paraId="5B7CB402" w14:textId="79328C33" w:rsidR="003D01CB" w:rsidRDefault="003D01CB">
      <w:r>
        <w:t>Please send your CV along with a covering letter and any supporting documents and</w:t>
      </w:r>
      <w:r w:rsidRPr="003D01CB">
        <w:t xml:space="preserve"> </w:t>
      </w:r>
      <w:r>
        <w:t xml:space="preserve">images </w:t>
      </w:r>
      <w:proofErr w:type="gramStart"/>
      <w:r>
        <w:t>to :</w:t>
      </w:r>
      <w:proofErr w:type="gramEnd"/>
      <w:r>
        <w:t>-</w:t>
      </w:r>
    </w:p>
    <w:p w14:paraId="23397844" w14:textId="4F0C17BA" w:rsidR="003D01CB" w:rsidRDefault="003D01CB">
      <w:r>
        <w:t xml:space="preserve">Crag Community Arts </w:t>
      </w:r>
    </w:p>
    <w:p w14:paraId="1DF71AB5" w14:textId="6D4EEADA" w:rsidR="003D01CB" w:rsidRDefault="003D01CB">
      <w:proofErr w:type="gramStart"/>
      <w:r>
        <w:t>Email:-</w:t>
      </w:r>
      <w:proofErr w:type="gramEnd"/>
      <w:r>
        <w:t xml:space="preserve"> </w:t>
      </w:r>
      <w:hyperlink r:id="rId6" w:history="1">
        <w:r w:rsidRPr="00D54856">
          <w:rPr>
            <w:rStyle w:val="Hyperlink"/>
          </w:rPr>
          <w:t>crartsg@hotmail.com</w:t>
        </w:r>
      </w:hyperlink>
    </w:p>
    <w:p w14:paraId="5E385A33" w14:textId="12018226" w:rsidR="003D01CB" w:rsidRDefault="00855D07">
      <w:r>
        <w:t>For f</w:t>
      </w:r>
      <w:r w:rsidR="003D01CB">
        <w:t xml:space="preserve">urther information </w:t>
      </w:r>
      <w:r>
        <w:t xml:space="preserve">– please email </w:t>
      </w:r>
    </w:p>
    <w:p w14:paraId="5EEAA965" w14:textId="6B716D5E" w:rsidR="005965F9" w:rsidRDefault="005965F9"/>
    <w:p w14:paraId="797D9BA4" w14:textId="62C8E361" w:rsidR="005965F9" w:rsidRDefault="005965F9"/>
    <w:p w14:paraId="4FC7E35E" w14:textId="426A72E7" w:rsidR="005965F9" w:rsidRDefault="005965F9"/>
    <w:p w14:paraId="08C6D506" w14:textId="4EE6F722" w:rsidR="005965F9" w:rsidRDefault="005965F9"/>
    <w:p w14:paraId="0DA3B6C9" w14:textId="5CA7F1EB" w:rsidR="005965F9" w:rsidRDefault="005965F9"/>
    <w:p w14:paraId="31F8A75A" w14:textId="2B38FF83" w:rsidR="005965F9" w:rsidRDefault="005965F9"/>
    <w:p w14:paraId="44AF19EF" w14:textId="0C82BB65" w:rsidR="005965F9" w:rsidRDefault="005965F9"/>
    <w:p w14:paraId="0E5BD5CE" w14:textId="7425F794" w:rsidR="005965F9" w:rsidRDefault="005965F9"/>
    <w:p w14:paraId="6F97EE5C" w14:textId="32A03A88" w:rsidR="005965F9" w:rsidRDefault="005965F9"/>
    <w:p w14:paraId="47F237AA" w14:textId="324E60CE" w:rsidR="005965F9" w:rsidRDefault="005965F9"/>
    <w:p w14:paraId="03E495D5" w14:textId="7354BB6E" w:rsidR="005965F9" w:rsidRDefault="005965F9"/>
    <w:p w14:paraId="14A76DDD" w14:textId="762E7759" w:rsidR="005965F9" w:rsidRDefault="005965F9"/>
    <w:p w14:paraId="6FA576C8" w14:textId="39CAD4C3" w:rsidR="005965F9" w:rsidRDefault="005965F9"/>
    <w:p w14:paraId="35510B4A" w14:textId="012AF68B" w:rsidR="005965F9" w:rsidRDefault="005965F9"/>
    <w:p w14:paraId="6840F21C" w14:textId="1E94FE2E" w:rsidR="005965F9" w:rsidRDefault="005965F9"/>
    <w:p w14:paraId="54E80021" w14:textId="6359CE86" w:rsidR="005965F9" w:rsidRDefault="005965F9"/>
    <w:p w14:paraId="0754D109" w14:textId="5BE3FE64" w:rsidR="005965F9" w:rsidRDefault="005965F9"/>
    <w:p w14:paraId="54A31E0A" w14:textId="10C44C10" w:rsidR="005965F9" w:rsidRDefault="005965F9"/>
    <w:p w14:paraId="7FBBAA01" w14:textId="0DB5FD1D" w:rsidR="00855D07" w:rsidRPr="003D01CB" w:rsidRDefault="00855D07"/>
    <w:p w14:paraId="2A63354C" w14:textId="00124898" w:rsidR="00696488" w:rsidRDefault="00183521">
      <w:r>
        <w:rPr>
          <w:noProof/>
        </w:rPr>
        <w:drawing>
          <wp:inline distT="0" distB="0" distL="0" distR="0" wp14:anchorId="5877A3F8" wp14:editId="327360DB">
            <wp:extent cx="5731510" cy="1266190"/>
            <wp:effectExtent l="0" t="0" r="254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8EB31" w14:textId="74D3754A" w:rsidR="00696488" w:rsidRDefault="00696488"/>
    <w:p w14:paraId="6F478474" w14:textId="25B137A0" w:rsidR="00696488" w:rsidRDefault="00696488"/>
    <w:p w14:paraId="1AAFB4BE" w14:textId="609226C9" w:rsidR="00696488" w:rsidRDefault="00696488"/>
    <w:sectPr w:rsidR="00696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9DE"/>
    <w:multiLevelType w:val="hybridMultilevel"/>
    <w:tmpl w:val="8F0E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3537"/>
    <w:multiLevelType w:val="hybridMultilevel"/>
    <w:tmpl w:val="C2B4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B56E7"/>
    <w:multiLevelType w:val="hybridMultilevel"/>
    <w:tmpl w:val="641A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20311">
    <w:abstractNumId w:val="0"/>
  </w:num>
  <w:num w:numId="2" w16cid:durableId="1900556208">
    <w:abstractNumId w:val="1"/>
  </w:num>
  <w:num w:numId="3" w16cid:durableId="1547333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D8"/>
    <w:rsid w:val="001120FD"/>
    <w:rsid w:val="0011742B"/>
    <w:rsid w:val="00183521"/>
    <w:rsid w:val="00307F1B"/>
    <w:rsid w:val="00365E3E"/>
    <w:rsid w:val="003B48D0"/>
    <w:rsid w:val="003D01CB"/>
    <w:rsid w:val="00466FD8"/>
    <w:rsid w:val="00513F79"/>
    <w:rsid w:val="00521AF8"/>
    <w:rsid w:val="00581AF0"/>
    <w:rsid w:val="0058590D"/>
    <w:rsid w:val="005939CF"/>
    <w:rsid w:val="005965F9"/>
    <w:rsid w:val="00696488"/>
    <w:rsid w:val="006E3348"/>
    <w:rsid w:val="00712E8E"/>
    <w:rsid w:val="00855D07"/>
    <w:rsid w:val="008D60F3"/>
    <w:rsid w:val="008E7C47"/>
    <w:rsid w:val="00A758C3"/>
    <w:rsid w:val="00A93551"/>
    <w:rsid w:val="00CA0B99"/>
    <w:rsid w:val="00E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FB2D"/>
  <w15:chartTrackingRefBased/>
  <w15:docId w15:val="{2C24DCFF-8008-49A4-AD7D-F095868E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rtsg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powell</dc:creator>
  <cp:keywords/>
  <dc:description/>
  <cp:lastModifiedBy>david powell</cp:lastModifiedBy>
  <cp:revision>9</cp:revision>
  <dcterms:created xsi:type="dcterms:W3CDTF">2023-01-04T11:04:00Z</dcterms:created>
  <dcterms:modified xsi:type="dcterms:W3CDTF">2023-01-09T22:30:00Z</dcterms:modified>
</cp:coreProperties>
</file>